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314523925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314523925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DF5464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0358BE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</w:t>
      </w:r>
      <w:r w:rsidR="0031693F">
        <w:rPr>
          <w:b/>
          <w:u w:color="000000"/>
          <w:lang w:eastAsia="ru-RU"/>
        </w:rPr>
        <w:t xml:space="preserve">транзитного </w:t>
      </w:r>
      <w:r w:rsidRPr="00B97F9A">
        <w:rPr>
          <w:b/>
          <w:u w:color="000000"/>
          <w:lang w:eastAsia="ru-RU"/>
        </w:rPr>
        <w:t xml:space="preserve">спрощення </w:t>
      </w:r>
      <w:r w:rsidR="00B97F9A" w:rsidRPr="00B97F9A">
        <w:rPr>
          <w:b/>
          <w:bCs/>
          <w:szCs w:val="28"/>
          <w:u w:color="000000"/>
          <w:lang w:eastAsia="ru-RU"/>
        </w:rPr>
        <w:t>“</w:t>
      </w:r>
      <w:r w:rsidR="00371083" w:rsidRPr="00371083">
        <w:rPr>
          <w:b/>
          <w:u w:color="000000"/>
          <w:lang w:eastAsia="ru-RU"/>
        </w:rPr>
        <w:t xml:space="preserve">використання </w:t>
      </w:r>
      <w:r w:rsidR="006A2D87">
        <w:rPr>
          <w:b/>
          <w:u w:color="000000"/>
          <w:lang w:eastAsia="ru-RU"/>
        </w:rPr>
        <w:t xml:space="preserve">звільнення від </w:t>
      </w:r>
      <w:r w:rsidR="00371083" w:rsidRPr="00371083">
        <w:rPr>
          <w:b/>
          <w:u w:color="000000"/>
          <w:lang w:eastAsia="ru-RU"/>
        </w:rPr>
        <w:t>гарантії</w:t>
      </w:r>
      <w:r w:rsidR="00B97F9A" w:rsidRPr="0037108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153041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153041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0660860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06608604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0580037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05800371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1151052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1151052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5099267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5099267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1737349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17373494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5F4745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5F474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89084555" w:edGrp="everyone" w:colFirst="0" w:colLast="0"/>
            <w:r w:rsidRPr="005F47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89084555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904359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9043599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8249839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82498390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1874699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18746992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5F474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3058292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3058292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5F474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9096406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90964067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5F474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509155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5091555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5F4745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F474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9811853" w:edGrp="everyone" w:colFirst="1" w:colLast="1"/>
            <w:permStart w:id="1802572656" w:edGrp="everyone" w:colFirst="0" w:colLast="0"/>
            <w:r w:rsidRPr="005F47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F474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5F47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9811853"/>
      <w:permEnd w:id="1802572656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5F474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02269527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02269527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5F474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3711873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37118733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3D793C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1. Референтна сума </w:t>
            </w:r>
            <w:r w:rsidR="003D793C">
              <w:rPr>
                <w:b/>
                <w:sz w:val="24"/>
                <w:szCs w:val="24"/>
                <w:u w:color="000000"/>
                <w:lang w:eastAsia="ru-RU"/>
              </w:rPr>
              <w:t>звільнення від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31449734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31449734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5F4745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21228333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521228333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5F4745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11957998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011957998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0358BE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</w:t>
            </w:r>
            <w:r w:rsidR="000358BE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__________             </w:t>
            </w:r>
            <w:permStart w:id="1039146217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039146217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5F4745" w:rsidRDefault="00033601" w:rsidP="005F474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</w:t>
            </w:r>
            <w:permStart w:id="2030526529" w:edGrp="everyone"/>
            <w:r w:rsidRPr="005F4745">
              <w:rPr>
                <w:szCs w:val="28"/>
                <w:u w:color="000000"/>
                <w:lang w:eastAsia="ru-RU"/>
              </w:rPr>
              <w:t>___ _____________ 20</w:t>
            </w:r>
            <w:r w:rsidR="000358BE" w:rsidRPr="005F4745">
              <w:rPr>
                <w:szCs w:val="28"/>
                <w:u w:color="000000"/>
                <w:lang w:eastAsia="ru-RU"/>
              </w:rPr>
              <w:t xml:space="preserve"> </w:t>
            </w:r>
            <w:r w:rsidRPr="005F4745">
              <w:rPr>
                <w:szCs w:val="28"/>
                <w:u w:color="000000"/>
                <w:lang w:eastAsia="ru-RU"/>
              </w:rPr>
              <w:t>__</w:t>
            </w:r>
            <w:r w:rsidR="009F1C45" w:rsidRPr="005F4745">
              <w:rPr>
                <w:szCs w:val="28"/>
                <w:u w:color="000000"/>
                <w:lang w:eastAsia="ru-RU"/>
              </w:rPr>
              <w:t>_</w:t>
            </w:r>
            <w:r w:rsidRPr="005F4745">
              <w:rPr>
                <w:szCs w:val="28"/>
                <w:u w:color="000000"/>
                <w:lang w:eastAsia="ru-RU"/>
              </w:rPr>
              <w:t>р.</w:t>
            </w:r>
            <w:permEnd w:id="2030526529"/>
          </w:p>
        </w:tc>
      </w:tr>
    </w:tbl>
    <w:p w:rsidR="003E3B35" w:rsidRDefault="003E3B35"/>
    <w:sectPr w:rsidR="003E3B35" w:rsidSect="000358BE">
      <w:headerReference w:type="default" r:id="rId6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E5" w:rsidRDefault="00685DE5" w:rsidP="000358BE">
      <w:r>
        <w:separator/>
      </w:r>
    </w:p>
  </w:endnote>
  <w:endnote w:type="continuationSeparator" w:id="0">
    <w:p w:rsidR="00685DE5" w:rsidRDefault="00685DE5" w:rsidP="0003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E5" w:rsidRDefault="00685DE5" w:rsidP="000358BE">
      <w:r>
        <w:separator/>
      </w:r>
    </w:p>
  </w:footnote>
  <w:footnote w:type="continuationSeparator" w:id="0">
    <w:p w:rsidR="00685DE5" w:rsidRDefault="00685DE5" w:rsidP="00035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32915"/>
      <w:docPartObj>
        <w:docPartGallery w:val="Page Numbers (Top of Page)"/>
        <w:docPartUnique/>
      </w:docPartObj>
    </w:sdtPr>
    <w:sdtEndPr/>
    <w:sdtContent>
      <w:p w:rsidR="000358BE" w:rsidRDefault="000358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74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pk41Jdppnshwm3btD5NHtb0xOE5zwSYsEoEUrS8kwkmiTP8SghiMBctnfFt7ehLY+yYzXT9rJvTtv3bmy2/tQg==" w:salt="ShwyBLxOidZN45L9iUQx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358BE"/>
    <w:rsid w:val="00075AE2"/>
    <w:rsid w:val="00153041"/>
    <w:rsid w:val="002F4323"/>
    <w:rsid w:val="003006FB"/>
    <w:rsid w:val="0031693F"/>
    <w:rsid w:val="00371083"/>
    <w:rsid w:val="00393609"/>
    <w:rsid w:val="003D793C"/>
    <w:rsid w:val="003E3B35"/>
    <w:rsid w:val="00444159"/>
    <w:rsid w:val="00490805"/>
    <w:rsid w:val="004D0BF7"/>
    <w:rsid w:val="005F4745"/>
    <w:rsid w:val="00615A69"/>
    <w:rsid w:val="00685DE5"/>
    <w:rsid w:val="006A2D87"/>
    <w:rsid w:val="00840E23"/>
    <w:rsid w:val="008526DA"/>
    <w:rsid w:val="00951B0C"/>
    <w:rsid w:val="00965289"/>
    <w:rsid w:val="00994FA0"/>
    <w:rsid w:val="009F1C45"/>
    <w:rsid w:val="009F6ED8"/>
    <w:rsid w:val="00A21C11"/>
    <w:rsid w:val="00A41568"/>
    <w:rsid w:val="00B97F9A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358B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358B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0358B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358BE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1085</Words>
  <Characters>620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2025-04-22T09:15:00Z</dcterms:created>
  <dcterms:modified xsi:type="dcterms:W3CDTF">2025-04-22T15:14:00Z</dcterms:modified>
</cp:coreProperties>
</file>